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B1CF" w14:textId="30BD23A1" w:rsidR="00955AFC" w:rsidRDefault="00955AFC">
      <w:r>
        <w:t>Clearing Cache in Google Chrome</w:t>
      </w:r>
    </w:p>
    <w:p w14:paraId="0C281CF9" w14:textId="6D32F962" w:rsidR="00955AFC" w:rsidRDefault="00955AFC" w:rsidP="00955AFC">
      <w:pPr>
        <w:pStyle w:val="ListParagraph"/>
        <w:numPr>
          <w:ilvl w:val="0"/>
          <w:numId w:val="1"/>
        </w:numPr>
      </w:pPr>
      <w:r>
        <w:t>While Google Chrome is open, click the three dots icon on the top right of the screen.</w:t>
      </w:r>
    </w:p>
    <w:p w14:paraId="67B51C20" w14:textId="74622834" w:rsidR="00955AFC" w:rsidRDefault="00955AFC" w:rsidP="00955AFC">
      <w:pPr>
        <w:jc w:val="center"/>
      </w:pPr>
      <w:r w:rsidRPr="00955AFC">
        <w:drawing>
          <wp:inline distT="0" distB="0" distL="0" distR="0" wp14:anchorId="74AD4262" wp14:editId="143C24D9">
            <wp:extent cx="3253057" cy="1381125"/>
            <wp:effectExtent l="0" t="0" r="5080" b="0"/>
            <wp:docPr id="112132050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2050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2944" cy="139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ECAA9" w14:textId="099B0673" w:rsidR="00955AFC" w:rsidRDefault="00955AFC" w:rsidP="00955AFC">
      <w:pPr>
        <w:pStyle w:val="ListParagraph"/>
        <w:numPr>
          <w:ilvl w:val="0"/>
          <w:numId w:val="1"/>
        </w:numPr>
      </w:pPr>
      <w:r>
        <w:t>Select “Delete Browsing Data” from the list.</w:t>
      </w:r>
    </w:p>
    <w:p w14:paraId="1AA8D9E9" w14:textId="3322FE82" w:rsidR="00955AFC" w:rsidRDefault="00955AFC" w:rsidP="00955AFC">
      <w:pPr>
        <w:jc w:val="center"/>
      </w:pPr>
      <w:r w:rsidRPr="00955AFC">
        <w:drawing>
          <wp:inline distT="0" distB="0" distL="0" distR="0" wp14:anchorId="608A9991" wp14:editId="10B43D14">
            <wp:extent cx="3219450" cy="3598810"/>
            <wp:effectExtent l="0" t="0" r="0" b="1905"/>
            <wp:docPr id="598779546" name="Picture 1" descr="A screenshot of a computer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779546" name="Picture 1" descr="A screenshot of a computer menu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2514" cy="36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1E689" w14:textId="77777777" w:rsidR="00955AFC" w:rsidRDefault="00955AFC">
      <w:r>
        <w:br w:type="page"/>
      </w:r>
    </w:p>
    <w:p w14:paraId="5C40332F" w14:textId="581AEE39" w:rsidR="00955AFC" w:rsidRDefault="00955AFC" w:rsidP="00955AFC">
      <w:pPr>
        <w:pStyle w:val="ListParagraph"/>
        <w:numPr>
          <w:ilvl w:val="0"/>
          <w:numId w:val="1"/>
        </w:numPr>
      </w:pPr>
      <w:r>
        <w:lastRenderedPageBreak/>
        <w:t>In the window that pops up, select the “Advanced” tab.</w:t>
      </w:r>
    </w:p>
    <w:p w14:paraId="32DF2280" w14:textId="4CC1F590" w:rsidR="00955AFC" w:rsidRDefault="00955AFC" w:rsidP="00955AFC">
      <w:pPr>
        <w:pStyle w:val="ListParagraph"/>
        <w:numPr>
          <w:ilvl w:val="1"/>
          <w:numId w:val="1"/>
        </w:numPr>
      </w:pPr>
      <w:r>
        <w:t>Time Range: 7 Days.</w:t>
      </w:r>
    </w:p>
    <w:p w14:paraId="0906C12C" w14:textId="2B9FFE92" w:rsidR="00955AFC" w:rsidRDefault="00955AFC" w:rsidP="00955AFC">
      <w:pPr>
        <w:pStyle w:val="ListParagraph"/>
        <w:numPr>
          <w:ilvl w:val="1"/>
          <w:numId w:val="1"/>
        </w:numPr>
      </w:pPr>
      <w:r>
        <w:t>Make sure only “Cookies...” and “Cached...” are checked in the list.</w:t>
      </w:r>
    </w:p>
    <w:p w14:paraId="7CE3480F" w14:textId="0CAB8331" w:rsidR="00955AFC" w:rsidRDefault="00955AFC" w:rsidP="00955AFC">
      <w:pPr>
        <w:pStyle w:val="ListParagraph"/>
        <w:numPr>
          <w:ilvl w:val="1"/>
          <w:numId w:val="1"/>
        </w:numPr>
      </w:pPr>
      <w:r>
        <w:t>Click “Delete Data”</w:t>
      </w:r>
    </w:p>
    <w:p w14:paraId="770E9FF2" w14:textId="7EECF80D" w:rsidR="008365E8" w:rsidRDefault="008365E8" w:rsidP="008365E8">
      <w:pPr>
        <w:jc w:val="center"/>
      </w:pPr>
      <w:r w:rsidRPr="00955AFC">
        <w:drawing>
          <wp:inline distT="0" distB="0" distL="0" distR="0" wp14:anchorId="63F5151D" wp14:editId="4C37E641">
            <wp:extent cx="3876675" cy="3567159"/>
            <wp:effectExtent l="0" t="0" r="0" b="0"/>
            <wp:docPr id="5860578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57804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8155" cy="360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9A9B4" w14:textId="72D6A419" w:rsidR="00955AFC" w:rsidRDefault="00955AFC" w:rsidP="00955AFC">
      <w:pPr>
        <w:pStyle w:val="ListParagraph"/>
        <w:numPr>
          <w:ilvl w:val="0"/>
          <w:numId w:val="1"/>
        </w:numPr>
      </w:pPr>
      <w:r>
        <w:t>Close out of Chrome and re-open.</w:t>
      </w:r>
    </w:p>
    <w:p w14:paraId="7A943EB0" w14:textId="5BBD3569" w:rsidR="00955AFC" w:rsidRDefault="00955AFC" w:rsidP="00955AFC">
      <w:pPr>
        <w:jc w:val="center"/>
      </w:pPr>
    </w:p>
    <w:p w14:paraId="4F7C6D1A" w14:textId="09DEE8CE" w:rsidR="008365E8" w:rsidRDefault="008365E8" w:rsidP="008365E8"/>
    <w:sectPr w:rsidR="00836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5540"/>
    <w:multiLevelType w:val="hybridMultilevel"/>
    <w:tmpl w:val="62561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47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FC"/>
    <w:rsid w:val="00021EF7"/>
    <w:rsid w:val="00326E3E"/>
    <w:rsid w:val="003B65E1"/>
    <w:rsid w:val="004113A8"/>
    <w:rsid w:val="008365E8"/>
    <w:rsid w:val="00955AFC"/>
    <w:rsid w:val="00BB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998E"/>
  <w15:chartTrackingRefBased/>
  <w15:docId w15:val="{93001787-3C2C-4DFA-9CB4-B6C0BAFD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A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A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A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A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A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AF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AF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AF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A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AF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AF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Majocha</dc:creator>
  <cp:keywords/>
  <dc:description/>
  <cp:lastModifiedBy>Aaron Majocha</cp:lastModifiedBy>
  <cp:revision>2</cp:revision>
  <dcterms:created xsi:type="dcterms:W3CDTF">2025-07-31T13:17:00Z</dcterms:created>
  <dcterms:modified xsi:type="dcterms:W3CDTF">2025-07-31T13:26:00Z</dcterms:modified>
</cp:coreProperties>
</file>